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73BA8" w:rsidRPr="00104583" w14:paraId="7FB736DA" w14:textId="77777777" w:rsidTr="00D04B4F">
        <w:trPr>
          <w:trHeight w:val="499"/>
        </w:trPr>
        <w:tc>
          <w:tcPr>
            <w:tcW w:w="10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7E6E6"/>
            <w:hideMark/>
          </w:tcPr>
          <w:p w14:paraId="6EFD1FBB" w14:textId="597D86A8" w:rsidR="00273BA8" w:rsidRPr="00104583" w:rsidRDefault="00273BA8" w:rsidP="00104583">
            <w:pPr>
              <w:spacing w:before="120" w:after="120" w:line="360" w:lineRule="auto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bookmarkStart w:id="0" w:name="_Hlk209524561"/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MODELO DE FORMULARIO</w:t>
            </w: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</w: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br/>
              <w:t>PRESENTACIÓN DE CANDIDATURAS A LOS PREMIOS NACIONALES DE INDUSTRIA: “BIEN HECHO EN ESPAÑA”</w:t>
            </w:r>
            <w:r w:rsidR="00264669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 2025</w:t>
            </w: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273BA8" w:rsidRPr="00104583" w14:paraId="12BEC2FB" w14:textId="77777777" w:rsidTr="00D04B4F">
        <w:trPr>
          <w:trHeight w:val="619"/>
        </w:trPr>
        <w:tc>
          <w:tcPr>
            <w:tcW w:w="103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03505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73BA8" w:rsidRPr="00104583" w14:paraId="41898D55" w14:textId="77777777" w:rsidTr="00D04B4F">
        <w:trPr>
          <w:trHeight w:val="499"/>
        </w:trPr>
        <w:tc>
          <w:tcPr>
            <w:tcW w:w="1034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B4AD992" w14:textId="77777777" w:rsidR="00273BA8" w:rsidRPr="00104583" w:rsidRDefault="00273BA8" w:rsidP="00104583">
            <w:pPr>
              <w:spacing w:before="120" w:after="120" w:line="360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273BA8" w:rsidRPr="00104583" w14:paraId="1DC9B1FF" w14:textId="77777777" w:rsidTr="00D04B4F">
        <w:trPr>
          <w:trHeight w:val="499"/>
        </w:trPr>
        <w:tc>
          <w:tcPr>
            <w:tcW w:w="10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hideMark/>
          </w:tcPr>
          <w:p w14:paraId="29061496" w14:textId="77777777" w:rsidR="00264669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DATOS DE INDENTIFICACIÓN DEL SOLICITANTE</w:t>
            </w:r>
          </w:p>
          <w:p w14:paraId="376F9F83" w14:textId="56D98C1B" w:rsidR="00264669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NIF:                                                                 Apellidos y Nombre:</w:t>
            </w:r>
          </w:p>
          <w:p w14:paraId="57A43258" w14:textId="77777777" w:rsidR="00264669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br/>
              <w:t>CIF:                                                                 Empresa o Entidad:</w:t>
            </w:r>
          </w:p>
          <w:p w14:paraId="48952C1A" w14:textId="0F37E796" w:rsidR="00273BA8" w:rsidRPr="00104583" w:rsidRDefault="00273BA8" w:rsidP="00264669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br/>
              <w:t xml:space="preserve">CNAE:                                                             </w:t>
            </w:r>
          </w:p>
        </w:tc>
      </w:tr>
      <w:tr w:rsidR="00273BA8" w:rsidRPr="00104583" w14:paraId="66D933BF" w14:textId="77777777" w:rsidTr="00D04B4F">
        <w:trPr>
          <w:trHeight w:val="1720"/>
        </w:trPr>
        <w:tc>
          <w:tcPr>
            <w:tcW w:w="103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BE413A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4C18428A" w14:textId="77777777" w:rsidTr="00D04B4F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A3813EC" w14:textId="77777777" w:rsidR="00264669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DATOS RELATIVOS A LA NOTIFICACIÓN</w:t>
            </w:r>
          </w:p>
          <w:p w14:paraId="4E60C9F7" w14:textId="3008AF12" w:rsidR="00264669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Teléfono móvil:</w:t>
            </w:r>
          </w:p>
          <w:p w14:paraId="35A312E2" w14:textId="61EFAA85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Correo electrónico:</w:t>
            </w:r>
          </w:p>
        </w:tc>
      </w:tr>
      <w:tr w:rsidR="00273BA8" w:rsidRPr="00104583" w14:paraId="57918F38" w14:textId="77777777" w:rsidTr="00D04B4F">
        <w:trPr>
          <w:trHeight w:val="1248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BD8B30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0650D668" w14:textId="77777777" w:rsidTr="00D04B4F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hideMark/>
          </w:tcPr>
          <w:p w14:paraId="17068B5F" w14:textId="77777777" w:rsidR="00264669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DATOS RELATIVOS A LA SOLICITUD</w:t>
            </w:r>
          </w:p>
          <w:p w14:paraId="06304EEF" w14:textId="22D07F25" w:rsidR="00273BA8" w:rsidRPr="00104583" w:rsidRDefault="00273BA8" w:rsidP="00775F2E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EXPONE: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br/>
              <w:t>Que desea presentar a los Premios Nacionales de Industria: “Bien Hecho en España” la candidatura indicada más abajo y aporta la documentación requerida en sus bases reguladoras (</w:t>
            </w:r>
            <w:r w:rsidR="00775F2E" w:rsidRPr="00775F2E">
              <w:rPr>
                <w:rFonts w:cs="Arial"/>
                <w:sz w:val="22"/>
                <w:szCs w:val="22"/>
              </w:rPr>
              <w:t>Orden ITU/857/2025, de 24 de julio</w:t>
            </w:r>
            <w:r w:rsidRPr="00775F2E">
              <w:rPr>
                <w:rFonts w:cs="Arial"/>
                <w:color w:val="000000"/>
                <w:sz w:val="22"/>
                <w:szCs w:val="22"/>
              </w:rPr>
              <w:t xml:space="preserve">, BOE del </w:t>
            </w:r>
            <w:r w:rsidR="00775F2E" w:rsidRPr="00775F2E">
              <w:rPr>
                <w:rFonts w:cs="Arial"/>
                <w:color w:val="000000"/>
                <w:sz w:val="22"/>
                <w:szCs w:val="22"/>
              </w:rPr>
              <w:t>6</w:t>
            </w:r>
            <w:r w:rsidRPr="00775F2E">
              <w:rPr>
                <w:rFonts w:cs="Arial"/>
                <w:color w:val="000000"/>
                <w:sz w:val="22"/>
                <w:szCs w:val="22"/>
              </w:rPr>
              <w:t xml:space="preserve"> de </w:t>
            </w:r>
            <w:r w:rsidR="00775F2E" w:rsidRPr="00775F2E">
              <w:rPr>
                <w:rFonts w:cs="Arial"/>
                <w:color w:val="000000"/>
                <w:sz w:val="22"/>
                <w:szCs w:val="22"/>
              </w:rPr>
              <w:t>agosto</w:t>
            </w:r>
            <w:r w:rsidRPr="00775F2E">
              <w:rPr>
                <w:rFonts w:cs="Arial"/>
                <w:color w:val="000000"/>
                <w:sz w:val="22"/>
                <w:szCs w:val="22"/>
              </w:rPr>
              <w:t xml:space="preserve"> de 2025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>) y en la convocatoria de la edición de 2025 de estos Premios.</w:t>
            </w:r>
          </w:p>
        </w:tc>
      </w:tr>
      <w:tr w:rsidR="00273BA8" w:rsidRPr="00104583" w14:paraId="76A04A03" w14:textId="77777777" w:rsidTr="00D04B4F">
        <w:trPr>
          <w:trHeight w:val="1795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3E145E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1F9FC360" w14:textId="77777777" w:rsidTr="00D04B4F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E445C8F" w14:textId="0DDD32FE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DESTINATARIO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br/>
              <w:t>Secretaría de Estado de Industria</w:t>
            </w:r>
          </w:p>
        </w:tc>
      </w:tr>
      <w:tr w:rsidR="00273BA8" w:rsidRPr="00104583" w14:paraId="40E3C19B" w14:textId="77777777" w:rsidTr="00D04B4F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17033B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6747A990" w14:textId="77777777" w:rsidTr="00D04B4F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87229C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2DB41A02" w14:textId="77777777" w:rsidTr="00D04B4F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hideMark/>
          </w:tcPr>
          <w:p w14:paraId="1F206802" w14:textId="77777777" w:rsidR="0042134D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MODALIDAD DEL PREMIO</w:t>
            </w:r>
          </w:p>
          <w:p w14:paraId="4FB323C0" w14:textId="77777777" w:rsidR="0042134D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a) Calidad.</w:t>
            </w:r>
          </w:p>
          <w:p w14:paraId="6F749D25" w14:textId="77777777" w:rsidR="0042134D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b) Innovación y transformación digital.</w:t>
            </w:r>
          </w:p>
          <w:p w14:paraId="567F6E6A" w14:textId="77777777" w:rsidR="0042134D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c) Autonomía Estratégica.</w:t>
            </w:r>
          </w:p>
          <w:p w14:paraId="0FDB5B96" w14:textId="3427E3A6" w:rsidR="0042134D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d) Impacto ambiental, social y de gobernanza.</w:t>
            </w:r>
          </w:p>
          <w:p w14:paraId="4340F2EC" w14:textId="3EB32CA8" w:rsidR="00273BA8" w:rsidRPr="00104583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e) Emprendimiento industrial.</w:t>
            </w:r>
          </w:p>
        </w:tc>
      </w:tr>
      <w:tr w:rsidR="00273BA8" w:rsidRPr="00104583" w14:paraId="1EF1A956" w14:textId="77777777" w:rsidTr="00D04B4F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568322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1050E472" w14:textId="77777777" w:rsidTr="00D04B4F">
        <w:trPr>
          <w:trHeight w:val="2347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FA16FE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03E0F001" w14:textId="77777777" w:rsidTr="00D04B4F">
        <w:trPr>
          <w:trHeight w:val="2347"/>
        </w:trPr>
        <w:tc>
          <w:tcPr>
            <w:tcW w:w="103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A58988C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JUSTIFICACIÓN DE LA MODALIDAD SELECCIONADA 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>(máximo 500 caracteres)</w:t>
            </w:r>
          </w:p>
        </w:tc>
      </w:tr>
      <w:tr w:rsidR="00273BA8" w:rsidRPr="00104583" w14:paraId="051C404C" w14:textId="77777777" w:rsidTr="00D04B4F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764123B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BREVE DESCRIPCIÓN DE LA EMPRESA CANDIDATA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 xml:space="preserve"> (máximo 500 caracteres)</w:t>
            </w:r>
          </w:p>
        </w:tc>
      </w:tr>
      <w:tr w:rsidR="00273BA8" w:rsidRPr="00104583" w14:paraId="24697B83" w14:textId="77777777" w:rsidTr="00D04B4F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DB5570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00123A93" w14:textId="77777777" w:rsidTr="00D04B4F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B4118D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658FBC2C" w14:textId="77777777" w:rsidTr="00AD06F8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5DBFB1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751908C4" w14:textId="77777777" w:rsidTr="00AD06F8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32C76A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2888E2C1" w14:textId="77777777" w:rsidTr="00AD06F8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hideMark/>
          </w:tcPr>
          <w:p w14:paraId="6A6A8D62" w14:textId="77777777" w:rsidR="0042134D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DATOS DE LA PERSONA DE CONTACTO</w:t>
            </w:r>
          </w:p>
          <w:p w14:paraId="2572FCED" w14:textId="3B102F59" w:rsidR="0042134D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Nombre:                                                 Apellidos:</w:t>
            </w:r>
          </w:p>
          <w:p w14:paraId="5C72508C" w14:textId="790C3DDC" w:rsidR="00273BA8" w:rsidRPr="00104583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Teléfono: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br/>
              <w:t>Correo electrónico:</w:t>
            </w:r>
          </w:p>
        </w:tc>
      </w:tr>
      <w:tr w:rsidR="00273BA8" w:rsidRPr="00104583" w14:paraId="278E8343" w14:textId="77777777" w:rsidTr="00017A32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6FBC10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4FE649B6" w14:textId="77777777" w:rsidTr="00017A32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525726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22E82A21" w14:textId="77777777" w:rsidTr="00017A32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A69D2A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353C474C" w14:textId="77777777" w:rsidTr="00017A32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A4ED9C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1DA51081" w14:textId="77777777" w:rsidTr="00D56ADC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FF9A1F2" w14:textId="77777777" w:rsidR="0042134D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lastRenderedPageBreak/>
              <w:t>DOCUMENTACIÓN APORTADA</w:t>
            </w:r>
          </w:p>
          <w:p w14:paraId="4463CDDD" w14:textId="77777777" w:rsidR="0042134D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Memoria: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br/>
              <w:t>Documentación anexa:</w:t>
            </w:r>
          </w:p>
          <w:p w14:paraId="660D61A8" w14:textId="77777777" w:rsidR="0042134D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Acreditación del poder del firmante (en su caso):</w:t>
            </w:r>
          </w:p>
          <w:p w14:paraId="66EA5A29" w14:textId="77777777" w:rsidR="00273BA8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>Acreditación de estar al corriente de las obligaciones tributarias y frente a la Seguridad Social (en su caso):</w:t>
            </w:r>
          </w:p>
          <w:p w14:paraId="60FB241B" w14:textId="7A378052" w:rsidR="0042134D" w:rsidRPr="00104583" w:rsidRDefault="0042134D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color w:val="000000"/>
                <w:sz w:val="22"/>
                <w:szCs w:val="22"/>
              </w:rPr>
              <w:t xml:space="preserve">Acreditación </w:t>
            </w:r>
            <w:r>
              <w:rPr>
                <w:rFonts w:cs="Arial"/>
                <w:color w:val="000000"/>
                <w:sz w:val="22"/>
                <w:szCs w:val="22"/>
              </w:rPr>
              <w:t>del cumplimiento del</w:t>
            </w:r>
            <w:r w:rsidR="00172E54" w:rsidRPr="00172E54">
              <w:rPr>
                <w:rFonts w:cs="Arial"/>
                <w:color w:val="000000"/>
                <w:sz w:val="22"/>
                <w:szCs w:val="22"/>
              </w:rPr>
              <w:t xml:space="preserve"> resto de requisitos indicados en el artículo 2 de la </w:t>
            </w:r>
            <w:r w:rsidR="00775F2E" w:rsidRPr="00775F2E">
              <w:rPr>
                <w:rFonts w:cs="Arial"/>
                <w:sz w:val="22"/>
                <w:szCs w:val="22"/>
              </w:rPr>
              <w:t>Orden ITU/857/2025, de 24 de julio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 xml:space="preserve"> (en su caso):</w:t>
            </w:r>
          </w:p>
        </w:tc>
      </w:tr>
      <w:tr w:rsidR="00273BA8" w:rsidRPr="00104583" w14:paraId="4B6A46DD" w14:textId="77777777" w:rsidTr="00D56ADC">
        <w:trPr>
          <w:trHeight w:val="619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DF88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31D680C4" w14:textId="77777777" w:rsidTr="003B37BB">
        <w:trPr>
          <w:trHeight w:val="1913"/>
        </w:trPr>
        <w:tc>
          <w:tcPr>
            <w:tcW w:w="103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D59B0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3ABD3891" w14:textId="77777777" w:rsidTr="009F3AC0">
        <w:trPr>
          <w:trHeight w:val="49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4F82E6" w14:textId="21CC01E9" w:rsidR="0042134D" w:rsidRDefault="00273BA8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AUTORIZACIONES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br/>
              <w:t>La presente solicitud conlleva la autorización del solicitante, en el caso de que el procedimiento así lo requiera,</w:t>
            </w:r>
            <w:r w:rsidR="0042134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>para que el Ministerio de Industria y Turismo obtenga de forma directa de los órganos competentes los</w:t>
            </w:r>
            <w:r w:rsidR="0042134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>certificados telemáticos relativos al cumplimiento de obligaciones tributarias y con la Seguridad</w:t>
            </w:r>
            <w:r w:rsidR="0042134D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104583">
              <w:rPr>
                <w:rFonts w:cs="Arial"/>
                <w:color w:val="000000"/>
                <w:sz w:val="22"/>
                <w:szCs w:val="22"/>
              </w:rPr>
              <w:t>Social.</w:t>
            </w:r>
            <w:r w:rsidR="000138F0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0D16B227" w14:textId="5B529149" w:rsidR="00273BA8" w:rsidRPr="00104583" w:rsidRDefault="0042134D" w:rsidP="0042134D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noProof/>
                <w:color w:val="000000"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479C0" wp14:editId="6D99BABF">
                      <wp:simplePos x="0" y="0"/>
                      <wp:positionH relativeFrom="column">
                        <wp:posOffset>54871</wp:posOffset>
                      </wp:positionH>
                      <wp:positionV relativeFrom="paragraph">
                        <wp:posOffset>36531</wp:posOffset>
                      </wp:positionV>
                      <wp:extent cx="133350" cy="13335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AA52D" id="Rectángulo 5" o:spid="_x0000_s1026" style="position:absolute;margin-left:4.3pt;margin-top:2.9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" filled="f" strokecolor="black [3213]" strokeweight="1.25pt"/>
                  </w:pict>
                </mc:Fallback>
              </mc:AlternateContent>
            </w:r>
            <w:r w:rsidR="00273BA8" w:rsidRPr="00104583">
              <w:rPr>
                <w:rFonts w:cs="Arial"/>
                <w:color w:val="000000"/>
                <w:sz w:val="22"/>
                <w:szCs w:val="22"/>
              </w:rPr>
              <w:t xml:space="preserve">       Para denegar expresamente dicha autorización marque este recuadro.</w:t>
            </w:r>
          </w:p>
        </w:tc>
      </w:tr>
      <w:tr w:rsidR="00273BA8" w:rsidRPr="00104583" w14:paraId="30D39E29" w14:textId="77777777" w:rsidTr="009F3AC0">
        <w:trPr>
          <w:trHeight w:val="619"/>
        </w:trPr>
        <w:tc>
          <w:tcPr>
            <w:tcW w:w="1034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2FE793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37034CCC" w14:textId="77777777" w:rsidTr="009F3AC0">
        <w:trPr>
          <w:trHeight w:val="619"/>
        </w:trPr>
        <w:tc>
          <w:tcPr>
            <w:tcW w:w="1034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767BB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3EC59B62" w14:textId="77777777" w:rsidTr="009F3AC0">
        <w:trPr>
          <w:trHeight w:val="780"/>
        </w:trPr>
        <w:tc>
          <w:tcPr>
            <w:tcW w:w="1034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5FC1D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D56ADC" w:rsidRPr="00104583" w14:paraId="45CE34CB" w14:textId="77777777" w:rsidTr="003B37BB">
        <w:trPr>
          <w:trHeight w:val="780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70A2C" w14:textId="77777777" w:rsidR="00D56ADC" w:rsidRPr="00104583" w:rsidRDefault="00D56ADC" w:rsidP="00104583">
            <w:pPr>
              <w:spacing w:before="120" w:after="120"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73BA8" w:rsidRPr="00104583" w14:paraId="5BD0BB4F" w14:textId="77777777" w:rsidTr="003B37BB">
        <w:trPr>
          <w:trHeight w:val="65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DE6D6F1" w14:textId="77777777" w:rsidR="00273BA8" w:rsidRPr="00104583" w:rsidRDefault="00273BA8" w:rsidP="00104583">
            <w:pPr>
              <w:spacing w:before="120" w:after="120" w:line="360" w:lineRule="auto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04583">
              <w:rPr>
                <w:rFonts w:cs="Arial"/>
                <w:b/>
                <w:bCs/>
                <w:color w:val="000000"/>
                <w:sz w:val="22"/>
                <w:szCs w:val="22"/>
              </w:rPr>
              <w:t>Ministerio de Industria y Turismo</w:t>
            </w:r>
          </w:p>
        </w:tc>
      </w:tr>
      <w:bookmarkEnd w:id="0"/>
    </w:tbl>
    <w:p w14:paraId="71AEA4C8" w14:textId="77777777" w:rsidR="00273BA8" w:rsidRPr="00104583" w:rsidRDefault="00273BA8" w:rsidP="00104583">
      <w:pPr>
        <w:spacing w:before="120" w:after="120" w:line="360" w:lineRule="auto"/>
        <w:jc w:val="center"/>
        <w:rPr>
          <w:rFonts w:cs="Arial"/>
          <w:sz w:val="22"/>
          <w:szCs w:val="22"/>
        </w:rPr>
      </w:pPr>
    </w:p>
    <w:p w14:paraId="7E5CFC1D" w14:textId="265B7354" w:rsidR="0042134D" w:rsidRDefault="0042134D">
      <w:pPr>
        <w:jc w:val="left"/>
        <w:rPr>
          <w:rFonts w:eastAsia="Calibri" w:cs="Arial"/>
          <w:sz w:val="22"/>
          <w:szCs w:val="22"/>
          <w:lang w:eastAsia="en-US"/>
        </w:rPr>
      </w:pPr>
    </w:p>
    <w:sectPr w:rsidR="0042134D" w:rsidSect="00AD06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43" w:right="1701" w:bottom="2552" w:left="1701" w:header="709" w:footer="7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57DA" w14:textId="77777777" w:rsidR="00C650B9" w:rsidRDefault="00C650B9">
      <w:r>
        <w:separator/>
      </w:r>
    </w:p>
  </w:endnote>
  <w:endnote w:type="continuationSeparator" w:id="0">
    <w:p w14:paraId="7D01EF43" w14:textId="77777777" w:rsidR="00C650B9" w:rsidRDefault="00C6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doni SvtyTwo OS ITC TT-Book">
    <w:altName w:val="Courier New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9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9"/>
    </w:tblGrid>
    <w:tr w:rsidR="009D0A2D" w14:paraId="7A9B4DED" w14:textId="77777777">
      <w:trPr>
        <w:cantSplit/>
        <w:trHeight w:val="120"/>
      </w:trPr>
      <w:tc>
        <w:tcPr>
          <w:tcW w:w="1048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A961473" w14:textId="3A15EA18" w:rsidR="009D0A2D" w:rsidRPr="00502FFD" w:rsidRDefault="009D0A2D" w:rsidP="00620EB2">
          <w:pPr>
            <w:spacing w:after="120"/>
            <w:jc w:val="center"/>
            <w:rPr>
              <w:sz w:val="20"/>
            </w:rPr>
          </w:pPr>
          <w:r w:rsidRPr="00502FFD">
            <w:rPr>
              <w:rStyle w:val="Nmerodepgina"/>
              <w:rFonts w:cs="Arial"/>
              <w:sz w:val="20"/>
            </w:rPr>
            <w:fldChar w:fldCharType="begin"/>
          </w:r>
          <w:r w:rsidRPr="00502FFD">
            <w:rPr>
              <w:rStyle w:val="Nmerodepgina"/>
              <w:rFonts w:cs="Arial"/>
              <w:sz w:val="20"/>
            </w:rPr>
            <w:instrText xml:space="preserve"> PAGE </w:instrText>
          </w:r>
          <w:r w:rsidRPr="00502FFD">
            <w:rPr>
              <w:rStyle w:val="Nmerodepgina"/>
              <w:rFonts w:cs="Arial"/>
              <w:sz w:val="20"/>
            </w:rPr>
            <w:fldChar w:fldCharType="separate"/>
          </w:r>
          <w:r w:rsidR="003D2EC5">
            <w:rPr>
              <w:rStyle w:val="Nmerodepgina"/>
              <w:rFonts w:cs="Arial"/>
              <w:noProof/>
              <w:sz w:val="20"/>
            </w:rPr>
            <w:t>12</w:t>
          </w:r>
          <w:r w:rsidRPr="00502FFD">
            <w:rPr>
              <w:rStyle w:val="Nmerodepgina"/>
              <w:rFonts w:cs="Arial"/>
              <w:sz w:val="20"/>
            </w:rPr>
            <w:fldChar w:fldCharType="end"/>
          </w:r>
        </w:p>
      </w:tc>
    </w:tr>
  </w:tbl>
  <w:p w14:paraId="3309683F" w14:textId="77777777" w:rsidR="009D0A2D" w:rsidRDefault="009D0A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AED6" w14:textId="77777777" w:rsidR="00C650B9" w:rsidRDefault="00C650B9">
      <w:r>
        <w:separator/>
      </w:r>
    </w:p>
  </w:footnote>
  <w:footnote w:type="continuationSeparator" w:id="0">
    <w:p w14:paraId="089A4F98" w14:textId="77777777" w:rsidR="00C650B9" w:rsidRDefault="00C65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MON_1143960802"/>
  <w:bookmarkEnd w:id="1"/>
  <w:p w14:paraId="7815B4A9" w14:textId="77777777" w:rsidR="009D0A2D" w:rsidRDefault="009D0A2D">
    <w:pPr>
      <w:pStyle w:val="Encabezado"/>
      <w:jc w:val="right"/>
    </w:pPr>
    <w:r>
      <w:rPr>
        <w:rFonts w:cs="Arial"/>
        <w:sz w:val="20"/>
      </w:rPr>
      <w:object w:dxaOrig="2865" w:dyaOrig="1244" w14:anchorId="11AB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5pt;height:45pt" fillcolor="window">
          <v:imagedata r:id="rId1" o:title="" cropright="36792f"/>
        </v:shape>
        <o:OLEObject Type="Embed" ProgID="Word.Picture.8" ShapeID="_x0000_i1025" DrawAspect="Content" ObjectID="_1821504583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9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89"/>
    </w:tblGrid>
    <w:tr w:rsidR="009D0A2D" w14:paraId="46D8E612" w14:textId="77777777">
      <w:trPr>
        <w:cantSplit/>
        <w:trHeight w:val="991"/>
      </w:trPr>
      <w:tc>
        <w:tcPr>
          <w:tcW w:w="10489" w:type="dxa"/>
        </w:tcPr>
        <w:p w14:paraId="41F749D9" w14:textId="77777777" w:rsidR="009D0A2D" w:rsidRDefault="00C11C8E">
          <w:pPr>
            <w:pStyle w:val="Encabezado"/>
            <w:tabs>
              <w:tab w:val="clear" w:pos="4252"/>
              <w:tab w:val="left" w:pos="6521"/>
            </w:tabs>
            <w:spacing w:before="120" w:after="120"/>
            <w:jc w:val="right"/>
            <w:rPr>
              <w:rFonts w:ascii="Gill Sans MT" w:hAnsi="Gill Sans MT"/>
              <w:sz w:val="10"/>
            </w:rPr>
          </w:pPr>
          <w:r>
            <w:rPr>
              <w:noProof/>
              <w:lang w:val="es-ES"/>
            </w:rPr>
            <w:drawing>
              <wp:inline distT="0" distB="0" distL="0" distR="0" wp14:anchorId="7E8AACA4" wp14:editId="290E0657">
                <wp:extent cx="590550" cy="485775"/>
                <wp:effectExtent l="0" t="0" r="0" b="9525"/>
                <wp:docPr id="37" name="Imagen 37" descr="ScreenShot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reenShot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FF0B05" w14:textId="77777777" w:rsidR="009D0A2D" w:rsidRDefault="009D0A2D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9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9"/>
      <w:gridCol w:w="9220"/>
    </w:tblGrid>
    <w:tr w:rsidR="009D0A2D" w14:paraId="64A9CF47" w14:textId="77777777" w:rsidTr="00E65593">
      <w:trPr>
        <w:cantSplit/>
        <w:trHeight w:val="397"/>
      </w:trPr>
      <w:tc>
        <w:tcPr>
          <w:tcW w:w="1549" w:type="dxa"/>
        </w:tcPr>
        <w:p w14:paraId="5BF84BCB" w14:textId="77777777" w:rsidR="009D0A2D" w:rsidRPr="00957412" w:rsidRDefault="009D0A2D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9220" w:type="dxa"/>
        </w:tcPr>
        <w:p w14:paraId="5F80A0E8" w14:textId="77777777" w:rsidR="009D0A2D" w:rsidRDefault="00810167" w:rsidP="001051E7">
          <w:pPr>
            <w:pStyle w:val="Encabezado"/>
            <w:tabs>
              <w:tab w:val="clear" w:pos="4252"/>
              <w:tab w:val="left" w:pos="2127"/>
              <w:tab w:val="left" w:pos="6521"/>
            </w:tabs>
          </w:pPr>
          <w:r w:rsidRPr="000604A8">
            <w:rPr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A160DB3" wp14:editId="045C5E64">
                    <wp:simplePos x="0" y="0"/>
                    <wp:positionH relativeFrom="column">
                      <wp:posOffset>383540</wp:posOffset>
                    </wp:positionH>
                    <wp:positionV relativeFrom="paragraph">
                      <wp:posOffset>-710566</wp:posOffset>
                    </wp:positionV>
                    <wp:extent cx="1876425" cy="600075"/>
                    <wp:effectExtent l="0" t="0" r="9525" b="9525"/>
                    <wp:wrapNone/>
                    <wp:docPr id="6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76425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335A52" w14:textId="77777777" w:rsidR="00810167" w:rsidRDefault="00810167" w:rsidP="00810167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100" w:lineRule="exact"/>
                                </w:pPr>
                              </w:p>
                              <w:p w14:paraId="621CC238" w14:textId="77777777" w:rsidR="00810167" w:rsidRDefault="00810167" w:rsidP="00810167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100" w:lineRule="exact"/>
                                </w:pPr>
                              </w:p>
                              <w:p w14:paraId="0453D4A9" w14:textId="77777777" w:rsidR="00810167" w:rsidRPr="00DC2C22" w:rsidRDefault="00810167" w:rsidP="00810167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DC2C22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>MINISTERIO</w:t>
                                </w:r>
                              </w:p>
                              <w:p w14:paraId="1F12039B" w14:textId="029C0E2D" w:rsidR="00810167" w:rsidRPr="00DC2C22" w:rsidRDefault="00810167" w:rsidP="00810167">
                                <w:pPr>
                                  <w:spacing w:line="200" w:lineRule="exact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DC2C22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 xml:space="preserve">DE </w:t>
                                </w:r>
                                <w:r w:rsidR="00CB5943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>INDUSTRIA</w:t>
                                </w:r>
                              </w:p>
                              <w:p w14:paraId="11210B3B" w14:textId="77777777" w:rsidR="00810167" w:rsidRPr="00DC2C22" w:rsidRDefault="00810167" w:rsidP="00810167">
                                <w:pPr>
                                  <w:spacing w:line="200" w:lineRule="exact"/>
                                  <w:rPr>
                                    <w:rFonts w:asciiTheme="minorHAnsi" w:hAnsiTheme="minorHAnsi"/>
                                    <w:sz w:val="22"/>
                                  </w:rPr>
                                </w:pPr>
                                <w:r w:rsidRPr="00DC2C22"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Theme="minorHAnsi" w:hAnsiTheme="minorHAnsi"/>
                                    <w:sz w:val="22"/>
                                  </w:rPr>
                                  <w:t>TURISMO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A160D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" o:spid="_x0000_s1026" type="#_x0000_t202" style="position:absolute;left:0;text-align:left;margin-left:30.2pt;margin-top:-55.95pt;width:147.7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" stroked="f">
                    <v:textbox>
                      <w:txbxContent>
                        <w:p w14:paraId="19335A52" w14:textId="77777777" w:rsidR="00810167" w:rsidRDefault="00810167" w:rsidP="0081016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621CC238" w14:textId="77777777" w:rsidR="00810167" w:rsidRDefault="00810167" w:rsidP="0081016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</w:pPr>
                        </w:p>
                        <w:p w14:paraId="0453D4A9" w14:textId="77777777" w:rsidR="00810167" w:rsidRPr="00DC2C22" w:rsidRDefault="00810167" w:rsidP="0081016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C2C22">
                            <w:rPr>
                              <w:rFonts w:asciiTheme="minorHAnsi" w:hAnsiTheme="minorHAnsi"/>
                              <w:sz w:val="22"/>
                            </w:rPr>
                            <w:t>MINISTERIO</w:t>
                          </w:r>
                        </w:p>
                        <w:p w14:paraId="1F12039B" w14:textId="029C0E2D" w:rsidR="00810167" w:rsidRPr="00DC2C22" w:rsidRDefault="00810167" w:rsidP="00810167">
                          <w:pPr>
                            <w:spacing w:line="200" w:lineRule="exac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C2C22">
                            <w:rPr>
                              <w:rFonts w:asciiTheme="minorHAnsi" w:hAnsiTheme="minorHAnsi"/>
                              <w:sz w:val="22"/>
                            </w:rPr>
                            <w:t xml:space="preserve">DE </w:t>
                          </w:r>
                          <w:r w:rsidR="00CB5943">
                            <w:rPr>
                              <w:rFonts w:asciiTheme="minorHAnsi" w:hAnsiTheme="minorHAnsi"/>
                              <w:sz w:val="22"/>
                            </w:rPr>
                            <w:t>INDUSTRIA</w:t>
                          </w:r>
                        </w:p>
                        <w:p w14:paraId="11210B3B" w14:textId="77777777" w:rsidR="00810167" w:rsidRPr="00DC2C22" w:rsidRDefault="00810167" w:rsidP="00810167">
                          <w:pPr>
                            <w:spacing w:line="200" w:lineRule="exact"/>
                            <w:rPr>
                              <w:rFonts w:asciiTheme="minorHAnsi" w:hAnsiTheme="minorHAnsi"/>
                              <w:sz w:val="22"/>
                            </w:rPr>
                          </w:pPr>
                          <w:r w:rsidRPr="00DC2C22">
                            <w:rPr>
                              <w:rFonts w:asciiTheme="minorHAnsi" w:hAnsiTheme="minorHAnsi"/>
                              <w:sz w:val="22"/>
                            </w:rPr>
                            <w:t xml:space="preserve">Y </w:t>
                          </w:r>
                          <w:r>
                            <w:rPr>
                              <w:rFonts w:asciiTheme="minorHAnsi" w:hAnsiTheme="minorHAnsi"/>
                              <w:sz w:val="22"/>
                            </w:rPr>
                            <w:t>TURISMO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181BF51" w14:textId="77777777" w:rsidR="009D0A2D" w:rsidRDefault="00810167">
    <w:pPr>
      <w:pStyle w:val="Encabezado"/>
      <w:tabs>
        <w:tab w:val="clear" w:pos="4252"/>
        <w:tab w:val="clear" w:pos="8504"/>
        <w:tab w:val="left" w:pos="2355"/>
      </w:tabs>
    </w:pPr>
    <w:r w:rsidRPr="000604A8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056BAD9" wp14:editId="2A4AF8B1">
          <wp:simplePos x="0" y="0"/>
          <wp:positionH relativeFrom="column">
            <wp:posOffset>-127635</wp:posOffset>
          </wp:positionH>
          <wp:positionV relativeFrom="paragraph">
            <wp:posOffset>-259715</wp:posOffset>
          </wp:positionV>
          <wp:extent cx="1057275" cy="866140"/>
          <wp:effectExtent l="0" t="0" r="0" b="0"/>
          <wp:wrapSquare wrapText="bothSides"/>
          <wp:docPr id="38" name="Imagen 38" descr="escudo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escudo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0A2D">
      <w:tab/>
    </w:r>
  </w:p>
  <w:p w14:paraId="49956F2D" w14:textId="77777777" w:rsidR="009D0A2D" w:rsidRDefault="009D0A2D">
    <w:pPr>
      <w:pStyle w:val="Encabezado"/>
      <w:tabs>
        <w:tab w:val="clear" w:pos="4252"/>
        <w:tab w:val="clear" w:pos="8504"/>
        <w:tab w:val="left" w:pos="2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9CEA51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7E0A2A"/>
    <w:multiLevelType w:val="hybridMultilevel"/>
    <w:tmpl w:val="4D6205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6E5B"/>
    <w:multiLevelType w:val="hybridMultilevel"/>
    <w:tmpl w:val="A830CE1E"/>
    <w:lvl w:ilvl="0" w:tplc="4B74F8A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30F1"/>
    <w:multiLevelType w:val="hybridMultilevel"/>
    <w:tmpl w:val="712E5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96E24"/>
    <w:multiLevelType w:val="hybridMultilevel"/>
    <w:tmpl w:val="5DD8A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45BA5"/>
    <w:multiLevelType w:val="hybridMultilevel"/>
    <w:tmpl w:val="435EE0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47CDE"/>
    <w:multiLevelType w:val="hybridMultilevel"/>
    <w:tmpl w:val="AA36749C"/>
    <w:lvl w:ilvl="0" w:tplc="014E4EC4">
      <w:start w:val="1"/>
      <w:numFmt w:val="lowerLetter"/>
      <w:pStyle w:val="Estilo1"/>
      <w:lvlText w:val="%1)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6FD253A"/>
    <w:multiLevelType w:val="hybridMultilevel"/>
    <w:tmpl w:val="2A60F4DA"/>
    <w:lvl w:ilvl="0" w:tplc="AA68C826">
      <w:start w:val="1"/>
      <w:numFmt w:val="decimal"/>
      <w:pStyle w:val="Estilo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D87E1A"/>
    <w:multiLevelType w:val="hybridMultilevel"/>
    <w:tmpl w:val="EA44CC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7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2"/>
  </w:num>
  <w:num w:numId="19">
    <w:abstractNumId w:val="5"/>
  </w:num>
  <w:num w:numId="20">
    <w:abstractNumId w:val="1"/>
  </w:num>
  <w:num w:numId="21">
    <w:abstractNumId w:val="4"/>
  </w:num>
  <w:num w:numId="22">
    <w:abstractNumId w:val="8"/>
  </w:num>
  <w:num w:numId="2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B2"/>
    <w:rsid w:val="00000381"/>
    <w:rsid w:val="00002171"/>
    <w:rsid w:val="00005FF7"/>
    <w:rsid w:val="00010CC0"/>
    <w:rsid w:val="00010F49"/>
    <w:rsid w:val="000138F0"/>
    <w:rsid w:val="00017253"/>
    <w:rsid w:val="00017A32"/>
    <w:rsid w:val="00022593"/>
    <w:rsid w:val="00031B0C"/>
    <w:rsid w:val="00037AA5"/>
    <w:rsid w:val="0004035F"/>
    <w:rsid w:val="00042C3D"/>
    <w:rsid w:val="00046D51"/>
    <w:rsid w:val="00064E48"/>
    <w:rsid w:val="000666CB"/>
    <w:rsid w:val="000869F2"/>
    <w:rsid w:val="0009133C"/>
    <w:rsid w:val="0009195E"/>
    <w:rsid w:val="00092CEE"/>
    <w:rsid w:val="0009719C"/>
    <w:rsid w:val="000A4CDA"/>
    <w:rsid w:val="000A7458"/>
    <w:rsid w:val="000B0309"/>
    <w:rsid w:val="000C3CB0"/>
    <w:rsid w:val="000D5B96"/>
    <w:rsid w:val="000E4969"/>
    <w:rsid w:val="000E7423"/>
    <w:rsid w:val="000F5BF2"/>
    <w:rsid w:val="00102210"/>
    <w:rsid w:val="00104583"/>
    <w:rsid w:val="001051E7"/>
    <w:rsid w:val="00107AA2"/>
    <w:rsid w:val="00110D5F"/>
    <w:rsid w:val="001129DC"/>
    <w:rsid w:val="00115A6B"/>
    <w:rsid w:val="00115B6A"/>
    <w:rsid w:val="00145ECB"/>
    <w:rsid w:val="0015209D"/>
    <w:rsid w:val="00153FAF"/>
    <w:rsid w:val="00155426"/>
    <w:rsid w:val="00155A52"/>
    <w:rsid w:val="0016513B"/>
    <w:rsid w:val="00166804"/>
    <w:rsid w:val="00170F92"/>
    <w:rsid w:val="00170FCE"/>
    <w:rsid w:val="00172E54"/>
    <w:rsid w:val="00173704"/>
    <w:rsid w:val="00175FB6"/>
    <w:rsid w:val="00190970"/>
    <w:rsid w:val="00191572"/>
    <w:rsid w:val="001938CA"/>
    <w:rsid w:val="001950FD"/>
    <w:rsid w:val="00197A49"/>
    <w:rsid w:val="001A0524"/>
    <w:rsid w:val="001A6566"/>
    <w:rsid w:val="001B6E65"/>
    <w:rsid w:val="001C1F39"/>
    <w:rsid w:val="001C5344"/>
    <w:rsid w:val="001C58E4"/>
    <w:rsid w:val="001D3B83"/>
    <w:rsid w:val="001D4383"/>
    <w:rsid w:val="001D69E6"/>
    <w:rsid w:val="001E28BE"/>
    <w:rsid w:val="001F1B02"/>
    <w:rsid w:val="001F2665"/>
    <w:rsid w:val="001F5A95"/>
    <w:rsid w:val="0020053A"/>
    <w:rsid w:val="00200594"/>
    <w:rsid w:val="0020658D"/>
    <w:rsid w:val="002122B0"/>
    <w:rsid w:val="0021360B"/>
    <w:rsid w:val="0021397B"/>
    <w:rsid w:val="0021622E"/>
    <w:rsid w:val="00221F3C"/>
    <w:rsid w:val="00223021"/>
    <w:rsid w:val="002266EF"/>
    <w:rsid w:val="00227689"/>
    <w:rsid w:val="00230E66"/>
    <w:rsid w:val="00236613"/>
    <w:rsid w:val="002409F3"/>
    <w:rsid w:val="00242F85"/>
    <w:rsid w:val="0024754D"/>
    <w:rsid w:val="0025362E"/>
    <w:rsid w:val="002563A9"/>
    <w:rsid w:val="00261726"/>
    <w:rsid w:val="00264669"/>
    <w:rsid w:val="0026541B"/>
    <w:rsid w:val="00273BA8"/>
    <w:rsid w:val="00280819"/>
    <w:rsid w:val="0028549B"/>
    <w:rsid w:val="0028757F"/>
    <w:rsid w:val="002B51AB"/>
    <w:rsid w:val="002C185D"/>
    <w:rsid w:val="002D1642"/>
    <w:rsid w:val="002D7973"/>
    <w:rsid w:val="002F74CF"/>
    <w:rsid w:val="003010CE"/>
    <w:rsid w:val="00304EC2"/>
    <w:rsid w:val="0031046F"/>
    <w:rsid w:val="003110D6"/>
    <w:rsid w:val="00311D3A"/>
    <w:rsid w:val="00323541"/>
    <w:rsid w:val="00325677"/>
    <w:rsid w:val="00327B7D"/>
    <w:rsid w:val="00330BBE"/>
    <w:rsid w:val="00337FEA"/>
    <w:rsid w:val="00344F6B"/>
    <w:rsid w:val="003460AC"/>
    <w:rsid w:val="00355B38"/>
    <w:rsid w:val="00362BA7"/>
    <w:rsid w:val="00367BD5"/>
    <w:rsid w:val="0038031F"/>
    <w:rsid w:val="003821C9"/>
    <w:rsid w:val="00390B25"/>
    <w:rsid w:val="00390C2B"/>
    <w:rsid w:val="003B37BB"/>
    <w:rsid w:val="003C0DAD"/>
    <w:rsid w:val="003C10A5"/>
    <w:rsid w:val="003C48A0"/>
    <w:rsid w:val="003C7619"/>
    <w:rsid w:val="003D2EC5"/>
    <w:rsid w:val="003D442E"/>
    <w:rsid w:val="003E22B3"/>
    <w:rsid w:val="003E60C0"/>
    <w:rsid w:val="003F1DBF"/>
    <w:rsid w:val="003F2637"/>
    <w:rsid w:val="003F2A67"/>
    <w:rsid w:val="003F7C55"/>
    <w:rsid w:val="00401214"/>
    <w:rsid w:val="00401717"/>
    <w:rsid w:val="00415F5A"/>
    <w:rsid w:val="0042134D"/>
    <w:rsid w:val="00422153"/>
    <w:rsid w:val="00427B9E"/>
    <w:rsid w:val="004579F7"/>
    <w:rsid w:val="00464AC3"/>
    <w:rsid w:val="00470094"/>
    <w:rsid w:val="004716FC"/>
    <w:rsid w:val="00483F4D"/>
    <w:rsid w:val="0048470B"/>
    <w:rsid w:val="004A6993"/>
    <w:rsid w:val="004A6DC2"/>
    <w:rsid w:val="004A74D9"/>
    <w:rsid w:val="004B0C1D"/>
    <w:rsid w:val="004B1B91"/>
    <w:rsid w:val="004B46CF"/>
    <w:rsid w:val="004B663E"/>
    <w:rsid w:val="004B7402"/>
    <w:rsid w:val="004C407E"/>
    <w:rsid w:val="004C6EA8"/>
    <w:rsid w:val="004C7189"/>
    <w:rsid w:val="004D1CE9"/>
    <w:rsid w:val="004D1FA4"/>
    <w:rsid w:val="004D3787"/>
    <w:rsid w:val="004E0E15"/>
    <w:rsid w:val="004E140E"/>
    <w:rsid w:val="004E18AE"/>
    <w:rsid w:val="004E5945"/>
    <w:rsid w:val="004F1AA4"/>
    <w:rsid w:val="004F47DC"/>
    <w:rsid w:val="005010B4"/>
    <w:rsid w:val="00504C3D"/>
    <w:rsid w:val="005123DD"/>
    <w:rsid w:val="005212CE"/>
    <w:rsid w:val="00521ABE"/>
    <w:rsid w:val="00537036"/>
    <w:rsid w:val="005414F6"/>
    <w:rsid w:val="00543389"/>
    <w:rsid w:val="00543E8E"/>
    <w:rsid w:val="00545D52"/>
    <w:rsid w:val="0054619D"/>
    <w:rsid w:val="00563FE2"/>
    <w:rsid w:val="00565779"/>
    <w:rsid w:val="0057071A"/>
    <w:rsid w:val="00570AB9"/>
    <w:rsid w:val="005744AB"/>
    <w:rsid w:val="005810BB"/>
    <w:rsid w:val="005837BA"/>
    <w:rsid w:val="00593807"/>
    <w:rsid w:val="00594E56"/>
    <w:rsid w:val="005A23D1"/>
    <w:rsid w:val="005A4D3A"/>
    <w:rsid w:val="005A6426"/>
    <w:rsid w:val="005B5AB8"/>
    <w:rsid w:val="005B6E72"/>
    <w:rsid w:val="005B728C"/>
    <w:rsid w:val="005B7353"/>
    <w:rsid w:val="005C79C6"/>
    <w:rsid w:val="005D6412"/>
    <w:rsid w:val="005E1ADD"/>
    <w:rsid w:val="005F045A"/>
    <w:rsid w:val="005F06B1"/>
    <w:rsid w:val="005F07ED"/>
    <w:rsid w:val="005F0A83"/>
    <w:rsid w:val="005F47E4"/>
    <w:rsid w:val="005F58D5"/>
    <w:rsid w:val="005F5E68"/>
    <w:rsid w:val="006043CD"/>
    <w:rsid w:val="00604404"/>
    <w:rsid w:val="00605F66"/>
    <w:rsid w:val="006107E0"/>
    <w:rsid w:val="00620EB2"/>
    <w:rsid w:val="00624B2E"/>
    <w:rsid w:val="00626BC0"/>
    <w:rsid w:val="00630760"/>
    <w:rsid w:val="00637A04"/>
    <w:rsid w:val="00642F9F"/>
    <w:rsid w:val="00651641"/>
    <w:rsid w:val="00656DD5"/>
    <w:rsid w:val="00657C17"/>
    <w:rsid w:val="00661B2E"/>
    <w:rsid w:val="00666BA4"/>
    <w:rsid w:val="00672D59"/>
    <w:rsid w:val="0068211B"/>
    <w:rsid w:val="00684B83"/>
    <w:rsid w:val="0069453E"/>
    <w:rsid w:val="00697DF0"/>
    <w:rsid w:val="006A0F3F"/>
    <w:rsid w:val="006A1C86"/>
    <w:rsid w:val="006A61AD"/>
    <w:rsid w:val="006A769D"/>
    <w:rsid w:val="006B180E"/>
    <w:rsid w:val="006B2F63"/>
    <w:rsid w:val="006B5891"/>
    <w:rsid w:val="006B62E6"/>
    <w:rsid w:val="006B7390"/>
    <w:rsid w:val="006C1F44"/>
    <w:rsid w:val="006C2A12"/>
    <w:rsid w:val="006D1AF7"/>
    <w:rsid w:val="006D30DA"/>
    <w:rsid w:val="006D6C01"/>
    <w:rsid w:val="006E2665"/>
    <w:rsid w:val="006E7EFF"/>
    <w:rsid w:val="006F3BD4"/>
    <w:rsid w:val="006F502E"/>
    <w:rsid w:val="006F7705"/>
    <w:rsid w:val="0071586A"/>
    <w:rsid w:val="00717B57"/>
    <w:rsid w:val="00725A6F"/>
    <w:rsid w:val="0073613A"/>
    <w:rsid w:val="007416EE"/>
    <w:rsid w:val="00751918"/>
    <w:rsid w:val="0077458C"/>
    <w:rsid w:val="007756DA"/>
    <w:rsid w:val="00775F2E"/>
    <w:rsid w:val="007815E4"/>
    <w:rsid w:val="00781D57"/>
    <w:rsid w:val="00797CE6"/>
    <w:rsid w:val="007A1964"/>
    <w:rsid w:val="007A1C7F"/>
    <w:rsid w:val="007A7B39"/>
    <w:rsid w:val="007B26CB"/>
    <w:rsid w:val="007B5EEB"/>
    <w:rsid w:val="007C5B89"/>
    <w:rsid w:val="007C6E6B"/>
    <w:rsid w:val="007D23F2"/>
    <w:rsid w:val="007E145E"/>
    <w:rsid w:val="007E69AD"/>
    <w:rsid w:val="007F16C2"/>
    <w:rsid w:val="007F3D66"/>
    <w:rsid w:val="00810167"/>
    <w:rsid w:val="00827E27"/>
    <w:rsid w:val="008324BD"/>
    <w:rsid w:val="00832CBB"/>
    <w:rsid w:val="00841B76"/>
    <w:rsid w:val="00843716"/>
    <w:rsid w:val="008445B7"/>
    <w:rsid w:val="0084641C"/>
    <w:rsid w:val="0084659C"/>
    <w:rsid w:val="00854567"/>
    <w:rsid w:val="008624ED"/>
    <w:rsid w:val="00864997"/>
    <w:rsid w:val="00866B5B"/>
    <w:rsid w:val="00872991"/>
    <w:rsid w:val="008741F8"/>
    <w:rsid w:val="008763E0"/>
    <w:rsid w:val="00890E26"/>
    <w:rsid w:val="0089373F"/>
    <w:rsid w:val="00893B89"/>
    <w:rsid w:val="008A1491"/>
    <w:rsid w:val="008A5DF8"/>
    <w:rsid w:val="008A7D10"/>
    <w:rsid w:val="008B473F"/>
    <w:rsid w:val="008C035C"/>
    <w:rsid w:val="008C3B7C"/>
    <w:rsid w:val="008C4993"/>
    <w:rsid w:val="008D0FE5"/>
    <w:rsid w:val="008D7DCA"/>
    <w:rsid w:val="008E6863"/>
    <w:rsid w:val="008F022E"/>
    <w:rsid w:val="008F1D90"/>
    <w:rsid w:val="008F6804"/>
    <w:rsid w:val="008F6EC8"/>
    <w:rsid w:val="008F7E96"/>
    <w:rsid w:val="00913950"/>
    <w:rsid w:val="00915786"/>
    <w:rsid w:val="00916618"/>
    <w:rsid w:val="00920EB6"/>
    <w:rsid w:val="00922138"/>
    <w:rsid w:val="00925458"/>
    <w:rsid w:val="00926B43"/>
    <w:rsid w:val="00927419"/>
    <w:rsid w:val="00927AF6"/>
    <w:rsid w:val="009326EA"/>
    <w:rsid w:val="00932AFE"/>
    <w:rsid w:val="009336C2"/>
    <w:rsid w:val="0093784B"/>
    <w:rsid w:val="00940850"/>
    <w:rsid w:val="009427EB"/>
    <w:rsid w:val="0094515C"/>
    <w:rsid w:val="00950A8C"/>
    <w:rsid w:val="00952C6A"/>
    <w:rsid w:val="009533FC"/>
    <w:rsid w:val="00960765"/>
    <w:rsid w:val="009648F6"/>
    <w:rsid w:val="00967CC6"/>
    <w:rsid w:val="009708A6"/>
    <w:rsid w:val="009776EB"/>
    <w:rsid w:val="00977F6D"/>
    <w:rsid w:val="00982E20"/>
    <w:rsid w:val="00987E14"/>
    <w:rsid w:val="009901F0"/>
    <w:rsid w:val="009978C9"/>
    <w:rsid w:val="009A1EDB"/>
    <w:rsid w:val="009A3DFC"/>
    <w:rsid w:val="009A7742"/>
    <w:rsid w:val="009B0972"/>
    <w:rsid w:val="009B7EF5"/>
    <w:rsid w:val="009C600E"/>
    <w:rsid w:val="009D0A2D"/>
    <w:rsid w:val="009D4E9B"/>
    <w:rsid w:val="009D6A3C"/>
    <w:rsid w:val="009E214C"/>
    <w:rsid w:val="009E3740"/>
    <w:rsid w:val="009F0795"/>
    <w:rsid w:val="009F3AC0"/>
    <w:rsid w:val="009F7A5F"/>
    <w:rsid w:val="00A0298A"/>
    <w:rsid w:val="00A108D5"/>
    <w:rsid w:val="00A144A7"/>
    <w:rsid w:val="00A17C20"/>
    <w:rsid w:val="00A21F30"/>
    <w:rsid w:val="00A26648"/>
    <w:rsid w:val="00A33AD4"/>
    <w:rsid w:val="00A35CE0"/>
    <w:rsid w:val="00A4008D"/>
    <w:rsid w:val="00A7053A"/>
    <w:rsid w:val="00A73FDF"/>
    <w:rsid w:val="00A86DE7"/>
    <w:rsid w:val="00A9078F"/>
    <w:rsid w:val="00A92B3E"/>
    <w:rsid w:val="00A94C58"/>
    <w:rsid w:val="00A976BF"/>
    <w:rsid w:val="00AA3F45"/>
    <w:rsid w:val="00AB0B30"/>
    <w:rsid w:val="00AC58D6"/>
    <w:rsid w:val="00AC63C4"/>
    <w:rsid w:val="00AD06F8"/>
    <w:rsid w:val="00AD6115"/>
    <w:rsid w:val="00AE23CA"/>
    <w:rsid w:val="00AF0EB1"/>
    <w:rsid w:val="00AF1223"/>
    <w:rsid w:val="00AF1970"/>
    <w:rsid w:val="00B04E8F"/>
    <w:rsid w:val="00B0588B"/>
    <w:rsid w:val="00B05C46"/>
    <w:rsid w:val="00B06E14"/>
    <w:rsid w:val="00B11C2D"/>
    <w:rsid w:val="00B17DBA"/>
    <w:rsid w:val="00B21FB6"/>
    <w:rsid w:val="00B22B77"/>
    <w:rsid w:val="00B24849"/>
    <w:rsid w:val="00B3001A"/>
    <w:rsid w:val="00B31508"/>
    <w:rsid w:val="00B3754D"/>
    <w:rsid w:val="00B440B2"/>
    <w:rsid w:val="00B51119"/>
    <w:rsid w:val="00B53E4B"/>
    <w:rsid w:val="00B54710"/>
    <w:rsid w:val="00B55E8B"/>
    <w:rsid w:val="00B563B2"/>
    <w:rsid w:val="00B62C83"/>
    <w:rsid w:val="00B636A1"/>
    <w:rsid w:val="00B66B2A"/>
    <w:rsid w:val="00B7003C"/>
    <w:rsid w:val="00B747F8"/>
    <w:rsid w:val="00B8236C"/>
    <w:rsid w:val="00B9149E"/>
    <w:rsid w:val="00B950F0"/>
    <w:rsid w:val="00BA18A0"/>
    <w:rsid w:val="00BA46F2"/>
    <w:rsid w:val="00BA6F95"/>
    <w:rsid w:val="00BB01BF"/>
    <w:rsid w:val="00BB0667"/>
    <w:rsid w:val="00BB3075"/>
    <w:rsid w:val="00BB3658"/>
    <w:rsid w:val="00BB448C"/>
    <w:rsid w:val="00BB5ACA"/>
    <w:rsid w:val="00BC3265"/>
    <w:rsid w:val="00BC38EA"/>
    <w:rsid w:val="00BC4C49"/>
    <w:rsid w:val="00BD2616"/>
    <w:rsid w:val="00BE1381"/>
    <w:rsid w:val="00BE6E8D"/>
    <w:rsid w:val="00BF14D0"/>
    <w:rsid w:val="00BF3AFE"/>
    <w:rsid w:val="00C00CFD"/>
    <w:rsid w:val="00C05A79"/>
    <w:rsid w:val="00C05E4A"/>
    <w:rsid w:val="00C06F28"/>
    <w:rsid w:val="00C11C8E"/>
    <w:rsid w:val="00C12464"/>
    <w:rsid w:val="00C15201"/>
    <w:rsid w:val="00C17359"/>
    <w:rsid w:val="00C212EE"/>
    <w:rsid w:val="00C2158C"/>
    <w:rsid w:val="00C23B01"/>
    <w:rsid w:val="00C24997"/>
    <w:rsid w:val="00C27291"/>
    <w:rsid w:val="00C30EC2"/>
    <w:rsid w:val="00C3142E"/>
    <w:rsid w:val="00C32AD9"/>
    <w:rsid w:val="00C36601"/>
    <w:rsid w:val="00C406BE"/>
    <w:rsid w:val="00C40FB8"/>
    <w:rsid w:val="00C51EC6"/>
    <w:rsid w:val="00C520E5"/>
    <w:rsid w:val="00C54EC8"/>
    <w:rsid w:val="00C56450"/>
    <w:rsid w:val="00C56573"/>
    <w:rsid w:val="00C60CDD"/>
    <w:rsid w:val="00C62D78"/>
    <w:rsid w:val="00C650B9"/>
    <w:rsid w:val="00C73368"/>
    <w:rsid w:val="00C7642D"/>
    <w:rsid w:val="00C909B4"/>
    <w:rsid w:val="00CA24C6"/>
    <w:rsid w:val="00CA5DA1"/>
    <w:rsid w:val="00CB18FD"/>
    <w:rsid w:val="00CB4CBF"/>
    <w:rsid w:val="00CB5943"/>
    <w:rsid w:val="00CC1B96"/>
    <w:rsid w:val="00CC5F22"/>
    <w:rsid w:val="00CC6A14"/>
    <w:rsid w:val="00CF1204"/>
    <w:rsid w:val="00CF17E2"/>
    <w:rsid w:val="00CF55BE"/>
    <w:rsid w:val="00CF6C37"/>
    <w:rsid w:val="00CF7062"/>
    <w:rsid w:val="00D00A24"/>
    <w:rsid w:val="00D02B64"/>
    <w:rsid w:val="00D033E7"/>
    <w:rsid w:val="00D03E29"/>
    <w:rsid w:val="00D03F78"/>
    <w:rsid w:val="00D05F0D"/>
    <w:rsid w:val="00D2127D"/>
    <w:rsid w:val="00D21BEC"/>
    <w:rsid w:val="00D21DAD"/>
    <w:rsid w:val="00D25145"/>
    <w:rsid w:val="00D26F86"/>
    <w:rsid w:val="00D376DD"/>
    <w:rsid w:val="00D4130C"/>
    <w:rsid w:val="00D46C3E"/>
    <w:rsid w:val="00D47CF7"/>
    <w:rsid w:val="00D550B0"/>
    <w:rsid w:val="00D5683D"/>
    <w:rsid w:val="00D56ADC"/>
    <w:rsid w:val="00D574D3"/>
    <w:rsid w:val="00D60A73"/>
    <w:rsid w:val="00D706E7"/>
    <w:rsid w:val="00D7248B"/>
    <w:rsid w:val="00D73BA9"/>
    <w:rsid w:val="00D94C74"/>
    <w:rsid w:val="00DA30F6"/>
    <w:rsid w:val="00DA3797"/>
    <w:rsid w:val="00DA399A"/>
    <w:rsid w:val="00DA626B"/>
    <w:rsid w:val="00DB0E88"/>
    <w:rsid w:val="00DB4527"/>
    <w:rsid w:val="00DB4FF8"/>
    <w:rsid w:val="00DB7AAB"/>
    <w:rsid w:val="00DC6639"/>
    <w:rsid w:val="00DC7114"/>
    <w:rsid w:val="00DC716F"/>
    <w:rsid w:val="00DD0175"/>
    <w:rsid w:val="00DD0241"/>
    <w:rsid w:val="00DE0610"/>
    <w:rsid w:val="00DE5C49"/>
    <w:rsid w:val="00DF1562"/>
    <w:rsid w:val="00DF1D16"/>
    <w:rsid w:val="00DF4624"/>
    <w:rsid w:val="00DF4B0B"/>
    <w:rsid w:val="00DF7D3B"/>
    <w:rsid w:val="00E02B9E"/>
    <w:rsid w:val="00E06E81"/>
    <w:rsid w:val="00E13377"/>
    <w:rsid w:val="00E16434"/>
    <w:rsid w:val="00E17D53"/>
    <w:rsid w:val="00E26A9E"/>
    <w:rsid w:val="00E30A5A"/>
    <w:rsid w:val="00E53606"/>
    <w:rsid w:val="00E54020"/>
    <w:rsid w:val="00E628BC"/>
    <w:rsid w:val="00E65593"/>
    <w:rsid w:val="00E66951"/>
    <w:rsid w:val="00E7156C"/>
    <w:rsid w:val="00E757FA"/>
    <w:rsid w:val="00E91A08"/>
    <w:rsid w:val="00E9498B"/>
    <w:rsid w:val="00E9517E"/>
    <w:rsid w:val="00EA4BF3"/>
    <w:rsid w:val="00EC1A7A"/>
    <w:rsid w:val="00EC7899"/>
    <w:rsid w:val="00ED34BC"/>
    <w:rsid w:val="00ED358E"/>
    <w:rsid w:val="00EE0124"/>
    <w:rsid w:val="00EE1863"/>
    <w:rsid w:val="00EE753A"/>
    <w:rsid w:val="00EF6A4A"/>
    <w:rsid w:val="00F005D3"/>
    <w:rsid w:val="00F02A43"/>
    <w:rsid w:val="00F116E3"/>
    <w:rsid w:val="00F122E4"/>
    <w:rsid w:val="00F1359F"/>
    <w:rsid w:val="00F14A48"/>
    <w:rsid w:val="00F17E07"/>
    <w:rsid w:val="00F25D4F"/>
    <w:rsid w:val="00F3109B"/>
    <w:rsid w:val="00F56BC1"/>
    <w:rsid w:val="00F57DAC"/>
    <w:rsid w:val="00F643C6"/>
    <w:rsid w:val="00F66D3E"/>
    <w:rsid w:val="00F740E3"/>
    <w:rsid w:val="00F75670"/>
    <w:rsid w:val="00F8061E"/>
    <w:rsid w:val="00F822A3"/>
    <w:rsid w:val="00F83873"/>
    <w:rsid w:val="00F83A0B"/>
    <w:rsid w:val="00F849F7"/>
    <w:rsid w:val="00FA0575"/>
    <w:rsid w:val="00FA562D"/>
    <w:rsid w:val="00FB11B9"/>
    <w:rsid w:val="00FB1790"/>
    <w:rsid w:val="00FB3329"/>
    <w:rsid w:val="00FC0AE6"/>
    <w:rsid w:val="00FC419C"/>
    <w:rsid w:val="00FC63CC"/>
    <w:rsid w:val="00FC7CB5"/>
    <w:rsid w:val="00FD5A0C"/>
    <w:rsid w:val="00FD7B5F"/>
    <w:rsid w:val="00FE1DEC"/>
    <w:rsid w:val="00FE55D4"/>
    <w:rsid w:val="00FF1F6B"/>
    <w:rsid w:val="00FF2C67"/>
    <w:rsid w:val="00FF5DA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4:docId w14:val="74DE6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EB2"/>
    <w:pPr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637A04"/>
    <w:pPr>
      <w:keepNext/>
      <w:ind w:left="3119" w:hanging="3119"/>
      <w:jc w:val="center"/>
      <w:outlineLvl w:val="0"/>
    </w:pPr>
    <w:rPr>
      <w:b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637A04"/>
    <w:pPr>
      <w:keepNext/>
      <w:tabs>
        <w:tab w:val="left" w:pos="-720"/>
      </w:tabs>
      <w:suppressAutoHyphens/>
      <w:spacing w:after="54"/>
      <w:jc w:val="left"/>
      <w:outlineLvl w:val="1"/>
    </w:pPr>
    <w:rPr>
      <w:b/>
      <w:spacing w:val="-4"/>
      <w:sz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637A04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es-ES"/>
    </w:rPr>
  </w:style>
  <w:style w:type="paragraph" w:styleId="Ttulo6">
    <w:name w:val="heading 6"/>
    <w:basedOn w:val="Normal"/>
    <w:next w:val="Normal"/>
    <w:qFormat/>
    <w:rsid w:val="00620EB2"/>
    <w:pPr>
      <w:keepNext/>
      <w:outlineLvl w:val="5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0E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20EB2"/>
    <w:pPr>
      <w:tabs>
        <w:tab w:val="center" w:pos="4252"/>
        <w:tab w:val="right" w:pos="8504"/>
      </w:tabs>
    </w:pPr>
    <w:rPr>
      <w:sz w:val="20"/>
    </w:rPr>
  </w:style>
  <w:style w:type="character" w:styleId="Nmerodepgina">
    <w:name w:val="page number"/>
    <w:basedOn w:val="Fuentedeprrafopredeter"/>
    <w:rsid w:val="00620EB2"/>
  </w:style>
  <w:style w:type="paragraph" w:styleId="Textoindependiente2">
    <w:name w:val="Body Text 2"/>
    <w:basedOn w:val="Normal"/>
    <w:link w:val="Textoindependiente2Car"/>
    <w:rsid w:val="00620EB2"/>
    <w:rPr>
      <w:sz w:val="28"/>
    </w:rPr>
  </w:style>
  <w:style w:type="paragraph" w:styleId="Textoindependiente3">
    <w:name w:val="Body Text 3"/>
    <w:basedOn w:val="Normal"/>
    <w:link w:val="Textoindependiente3Car"/>
    <w:rsid w:val="00620EB2"/>
    <w:pPr>
      <w:spacing w:after="120"/>
    </w:pPr>
    <w:rPr>
      <w:sz w:val="16"/>
      <w:szCs w:val="16"/>
    </w:rPr>
  </w:style>
  <w:style w:type="paragraph" w:customStyle="1" w:styleId="Textonota">
    <w:name w:val="Texto nota"/>
    <w:basedOn w:val="Normal"/>
    <w:link w:val="TextonotaCar"/>
    <w:rsid w:val="00390B25"/>
    <w:pPr>
      <w:spacing w:before="200" w:after="200" w:line="320" w:lineRule="atLeast"/>
    </w:pPr>
    <w:rPr>
      <w:rFonts w:cs="Arial"/>
      <w:szCs w:val="24"/>
      <w:lang w:val="es-ES"/>
    </w:rPr>
  </w:style>
  <w:style w:type="character" w:customStyle="1" w:styleId="TextonotaCar">
    <w:name w:val="Texto nota Car"/>
    <w:link w:val="Textonota"/>
    <w:rsid w:val="00390B25"/>
    <w:rPr>
      <w:rFonts w:ascii="Arial" w:hAnsi="Arial" w:cs="Arial"/>
      <w:sz w:val="24"/>
      <w:szCs w:val="24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rsid w:val="001051E7"/>
    <w:pPr>
      <w:spacing w:after="120" w:line="480" w:lineRule="auto"/>
      <w:ind w:left="283"/>
    </w:pPr>
  </w:style>
  <w:style w:type="paragraph" w:styleId="Prrafodelista">
    <w:name w:val="List Paragraph"/>
    <w:basedOn w:val="Normal"/>
    <w:qFormat/>
    <w:rsid w:val="001051E7"/>
    <w:pPr>
      <w:ind w:left="708"/>
    </w:pPr>
    <w:rPr>
      <w:sz w:val="22"/>
    </w:rPr>
  </w:style>
  <w:style w:type="paragraph" w:customStyle="1" w:styleId="Default">
    <w:name w:val="Default"/>
    <w:rsid w:val="001051E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independiente">
    <w:name w:val="Body Text"/>
    <w:basedOn w:val="Normal"/>
    <w:link w:val="TextoindependienteCar"/>
    <w:rsid w:val="005414F6"/>
    <w:pPr>
      <w:spacing w:after="120"/>
    </w:pPr>
  </w:style>
  <w:style w:type="character" w:customStyle="1" w:styleId="SantiagoFernandezDiez-Picazo">
    <w:name w:val="Santiago Fernandez Diez-Picazo"/>
    <w:semiHidden/>
    <w:rsid w:val="005414F6"/>
    <w:rPr>
      <w:rFonts w:ascii="Arial" w:hAnsi="Arial" w:cs="Arial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Textonotapie">
    <w:name w:val="footnote text"/>
    <w:basedOn w:val="Normal"/>
    <w:link w:val="TextonotapieCar"/>
    <w:uiPriority w:val="99"/>
    <w:semiHidden/>
    <w:rsid w:val="00E7156C"/>
    <w:pPr>
      <w:jc w:val="left"/>
    </w:pPr>
    <w:rPr>
      <w:rFonts w:ascii="Times New Roman" w:hAnsi="Times New Roman"/>
      <w:sz w:val="20"/>
    </w:rPr>
  </w:style>
  <w:style w:type="paragraph" w:styleId="Textodeglobo">
    <w:name w:val="Balloon Text"/>
    <w:basedOn w:val="Normal"/>
    <w:link w:val="TextodegloboCar"/>
    <w:rsid w:val="00C11C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11C8E"/>
    <w:rPr>
      <w:rFonts w:ascii="Tahoma" w:hAnsi="Tahoma" w:cs="Tahoma"/>
      <w:sz w:val="16"/>
      <w:szCs w:val="16"/>
      <w:lang w:val="es-ES_tradnl"/>
    </w:rPr>
  </w:style>
  <w:style w:type="paragraph" w:customStyle="1" w:styleId="Pa6">
    <w:name w:val="Pa6"/>
    <w:basedOn w:val="Default"/>
    <w:next w:val="Default"/>
    <w:uiPriority w:val="99"/>
    <w:rsid w:val="007A7B39"/>
    <w:pPr>
      <w:spacing w:line="201" w:lineRule="atLeast"/>
    </w:pPr>
    <w:rPr>
      <w:color w:val="auto"/>
    </w:rPr>
  </w:style>
  <w:style w:type="paragraph" w:customStyle="1" w:styleId="Pa15">
    <w:name w:val="Pa15"/>
    <w:basedOn w:val="Default"/>
    <w:next w:val="Default"/>
    <w:uiPriority w:val="99"/>
    <w:rsid w:val="007A7B39"/>
    <w:pPr>
      <w:spacing w:before="220" w:line="201" w:lineRule="atLeast"/>
    </w:pPr>
    <w:rPr>
      <w:color w:val="auto"/>
    </w:rPr>
  </w:style>
  <w:style w:type="character" w:styleId="Hipervnculo">
    <w:name w:val="Hyperlink"/>
    <w:basedOn w:val="Fuentedeprrafopredeter"/>
    <w:rsid w:val="007A7B39"/>
    <w:rPr>
      <w:rFonts w:cs="Times New Roman"/>
      <w:color w:val="0000FF"/>
      <w:u w:val="single"/>
    </w:rPr>
  </w:style>
  <w:style w:type="paragraph" w:styleId="NormalWeb">
    <w:name w:val="Normal (Web)"/>
    <w:basedOn w:val="Normal"/>
    <w:unhideWhenUsed/>
    <w:rsid w:val="003460AC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val="es-ES"/>
    </w:rPr>
  </w:style>
  <w:style w:type="paragraph" w:customStyle="1" w:styleId="Pa7">
    <w:name w:val="Pa7"/>
    <w:basedOn w:val="Default"/>
    <w:next w:val="Default"/>
    <w:uiPriority w:val="99"/>
    <w:rsid w:val="003460AC"/>
    <w:pPr>
      <w:spacing w:line="201" w:lineRule="atLeast"/>
    </w:pPr>
    <w:rPr>
      <w:rFonts w:eastAsiaTheme="minorHAnsi"/>
      <w:color w:val="aut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25677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810167"/>
    <w:rPr>
      <w:rFonts w:ascii="Arial" w:hAnsi="Arial"/>
      <w:sz w:val="24"/>
      <w:lang w:val="es-ES_tradnl"/>
    </w:rPr>
  </w:style>
  <w:style w:type="character" w:customStyle="1" w:styleId="Ttulo1Car">
    <w:name w:val="Título 1 Car"/>
    <w:basedOn w:val="Fuentedeprrafopredeter"/>
    <w:link w:val="Ttulo1"/>
    <w:rsid w:val="00637A04"/>
    <w:rPr>
      <w:rFonts w:ascii="Arial" w:hAnsi="Arial"/>
      <w:b/>
      <w:i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637A04"/>
    <w:rPr>
      <w:rFonts w:ascii="Arial" w:hAnsi="Arial"/>
      <w:b/>
      <w:spacing w:val="-4"/>
      <w:sz w:val="32"/>
      <w:lang w:val="es-ES_tradnl"/>
    </w:rPr>
  </w:style>
  <w:style w:type="character" w:customStyle="1" w:styleId="Ttulo3Car">
    <w:name w:val="Título 3 Car"/>
    <w:basedOn w:val="Fuentedeprrafopredeter"/>
    <w:link w:val="Ttulo3"/>
    <w:semiHidden/>
    <w:rsid w:val="00637A04"/>
    <w:rPr>
      <w:rFonts w:ascii="Cambria" w:hAnsi="Cambria"/>
      <w:b/>
      <w:bCs/>
      <w:sz w:val="26"/>
      <w:szCs w:val="2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7A04"/>
    <w:rPr>
      <w:rFonts w:ascii="Arial" w:hAnsi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37A04"/>
    <w:rPr>
      <w:rFonts w:ascii="Arial" w:hAnsi="Arial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37A04"/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link w:val="Sangra3detindependienteCar"/>
    <w:rsid w:val="00637A04"/>
    <w:pPr>
      <w:ind w:left="3119"/>
    </w:pPr>
    <w:rPr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7A04"/>
    <w:rPr>
      <w:rFonts w:ascii="Arial" w:hAnsi="Arial"/>
      <w:sz w:val="22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37A04"/>
    <w:rPr>
      <w:rFonts w:ascii="Arial" w:hAnsi="Arial"/>
      <w:sz w:val="28"/>
      <w:lang w:val="es-ES_tradnl"/>
    </w:rPr>
  </w:style>
  <w:style w:type="paragraph" w:styleId="Sangradetextonormal">
    <w:name w:val="Body Text Indent"/>
    <w:basedOn w:val="Normal"/>
    <w:link w:val="SangradetextonormalCar"/>
    <w:rsid w:val="00637A04"/>
    <w:pPr>
      <w:spacing w:after="120"/>
      <w:ind w:left="283"/>
      <w:jc w:val="left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37A04"/>
    <w:rPr>
      <w:rFonts w:ascii="Arial" w:hAnsi="Arial"/>
      <w:sz w:val="24"/>
    </w:rPr>
  </w:style>
  <w:style w:type="table" w:styleId="Tablaconcuadrcula">
    <w:name w:val="Table Grid"/>
    <w:basedOn w:val="Tablanormal"/>
    <w:rsid w:val="0063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rsid w:val="00637A04"/>
    <w:rPr>
      <w:vertAlign w:val="superscript"/>
    </w:rPr>
  </w:style>
  <w:style w:type="character" w:customStyle="1" w:styleId="Textoindependiente3Car">
    <w:name w:val="Texto independiente 3 Car"/>
    <w:basedOn w:val="Fuentedeprrafopredeter"/>
    <w:link w:val="Textoindependiente3"/>
    <w:rsid w:val="00637A04"/>
    <w:rPr>
      <w:rFonts w:ascii="Arial" w:hAnsi="Arial"/>
      <w:sz w:val="16"/>
      <w:szCs w:val="16"/>
      <w:lang w:val="es-ES_tradnl"/>
    </w:rPr>
  </w:style>
  <w:style w:type="paragraph" w:customStyle="1" w:styleId="PARRAFO">
    <w:name w:val="PARRAFO"/>
    <w:basedOn w:val="Normal"/>
    <w:rsid w:val="00637A04"/>
    <w:pPr>
      <w:autoSpaceDE w:val="0"/>
      <w:autoSpaceDN w:val="0"/>
      <w:spacing w:before="120" w:after="120" w:line="360" w:lineRule="exact"/>
    </w:pPr>
    <w:rPr>
      <w:sz w:val="22"/>
      <w:lang w:val="es-ES"/>
    </w:rPr>
  </w:style>
  <w:style w:type="paragraph" w:styleId="Ttulo">
    <w:name w:val="Title"/>
    <w:basedOn w:val="Normal"/>
    <w:link w:val="TtuloCar"/>
    <w:qFormat/>
    <w:rsid w:val="00637A04"/>
    <w:pPr>
      <w:jc w:val="center"/>
    </w:pPr>
    <w:rPr>
      <w:rFonts w:cs="Arial"/>
      <w:szCs w:val="24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637A04"/>
    <w:rPr>
      <w:rFonts w:ascii="Arial" w:hAnsi="Arial" w:cs="Arial"/>
      <w:sz w:val="24"/>
      <w:szCs w:val="24"/>
      <w:u w:val="single"/>
    </w:rPr>
  </w:style>
  <w:style w:type="paragraph" w:customStyle="1" w:styleId="CM1">
    <w:name w:val="CM1"/>
    <w:basedOn w:val="Default"/>
    <w:next w:val="Default"/>
    <w:uiPriority w:val="99"/>
    <w:rsid w:val="00637A04"/>
    <w:pPr>
      <w:spacing w:line="293" w:lineRule="atLeast"/>
    </w:pPr>
    <w:rPr>
      <w:rFonts w:eastAsia="Times New Roman"/>
      <w:color w:val="auto"/>
      <w:lang w:eastAsia="es-ES"/>
    </w:rPr>
  </w:style>
  <w:style w:type="paragraph" w:customStyle="1" w:styleId="CM2">
    <w:name w:val="CM2"/>
    <w:basedOn w:val="Default"/>
    <w:next w:val="Default"/>
    <w:uiPriority w:val="99"/>
    <w:rsid w:val="00637A04"/>
    <w:rPr>
      <w:rFonts w:eastAsia="Times New Roman"/>
      <w:color w:val="auto"/>
      <w:lang w:eastAsia="es-ES"/>
    </w:rPr>
  </w:style>
  <w:style w:type="paragraph" w:customStyle="1" w:styleId="organismos">
    <w:name w:val="organismos"/>
    <w:qFormat/>
    <w:rsid w:val="00637A04"/>
    <w:pPr>
      <w:framePr w:hSpace="142" w:vSpace="1134" w:wrap="around" w:vAnchor="text" w:hAnchor="margin" w:xAlign="right" w:y="398"/>
      <w:tabs>
        <w:tab w:val="left" w:pos="1042"/>
        <w:tab w:val="left" w:pos="8080"/>
      </w:tabs>
      <w:spacing w:line="160" w:lineRule="exact"/>
      <w:ind w:left="192" w:right="-79" w:hanging="142"/>
      <w:suppressOverlap/>
    </w:pPr>
    <w:rPr>
      <w:rFonts w:ascii="Gill Sans MT" w:hAnsi="Gill Sans MT"/>
      <w:sz w:val="14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637A04"/>
    <w:pPr>
      <w:spacing w:after="200"/>
      <w:jc w:val="left"/>
    </w:pPr>
    <w:rPr>
      <w:rFonts w:asciiTheme="minorHAnsi" w:eastAsiaTheme="minorHAnsi" w:hAnsiTheme="minorHAnsi" w:cstheme="minorBidi"/>
      <w:sz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7A04"/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637A04"/>
    <w:pPr>
      <w:numPr>
        <w:numId w:val="1"/>
      </w:numPr>
      <w:spacing w:before="60" w:after="60"/>
      <w:ind w:left="641" w:hanging="357"/>
    </w:pPr>
    <w:rPr>
      <w:kern w:val="28"/>
      <w:sz w:val="20"/>
      <w:szCs w:val="24"/>
      <w:lang w:val="es-ES" w:eastAsia="en-US"/>
    </w:rPr>
  </w:style>
  <w:style w:type="character" w:customStyle="1" w:styleId="eph">
    <w:name w:val="_eph"/>
    <w:basedOn w:val="Fuentedeprrafopredeter"/>
    <w:rsid w:val="00637A04"/>
  </w:style>
  <w:style w:type="character" w:styleId="nfasis">
    <w:name w:val="Emphasis"/>
    <w:basedOn w:val="Fuentedeprrafopredeter"/>
    <w:uiPriority w:val="20"/>
    <w:qFormat/>
    <w:rsid w:val="00637A04"/>
    <w:rPr>
      <w:b/>
      <w:bCs/>
      <w:i w:val="0"/>
      <w:iCs w:val="0"/>
    </w:rPr>
  </w:style>
  <w:style w:type="character" w:customStyle="1" w:styleId="st">
    <w:name w:val="st"/>
    <w:basedOn w:val="Fuentedeprrafopredeter"/>
    <w:rsid w:val="00637A04"/>
  </w:style>
  <w:style w:type="character" w:styleId="Textoennegrita">
    <w:name w:val="Strong"/>
    <w:basedOn w:val="Fuentedeprrafopredeter"/>
    <w:uiPriority w:val="22"/>
    <w:qFormat/>
    <w:rsid w:val="00637A04"/>
    <w:rPr>
      <w:b/>
      <w:bCs/>
    </w:rPr>
  </w:style>
  <w:style w:type="character" w:customStyle="1" w:styleId="apple-converted-space">
    <w:name w:val="apple-converted-space"/>
    <w:basedOn w:val="Fuentedeprrafopredeter"/>
    <w:rsid w:val="00637A04"/>
  </w:style>
  <w:style w:type="paragraph" w:styleId="Firmadecorreoelectrnico">
    <w:name w:val="E-mail Signature"/>
    <w:basedOn w:val="Normal"/>
    <w:link w:val="FirmadecorreoelectrnicoCar"/>
    <w:unhideWhenUsed/>
    <w:rsid w:val="00637A04"/>
    <w:pPr>
      <w:jc w:val="left"/>
    </w:pPr>
    <w:rPr>
      <w:rFonts w:ascii="Times New Roman" w:hAnsi="Times New Roman"/>
      <w:szCs w:val="24"/>
      <w:lang w:val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637A04"/>
    <w:rPr>
      <w:sz w:val="24"/>
      <w:szCs w:val="24"/>
    </w:rPr>
  </w:style>
  <w:style w:type="paragraph" w:customStyle="1" w:styleId="Textoindependiente21">
    <w:name w:val="Texto independiente 21"/>
    <w:basedOn w:val="Normal"/>
    <w:rsid w:val="00637A04"/>
    <w:rPr>
      <w:rFonts w:ascii="Times New Roman" w:hAnsi="Times New Roman"/>
      <w:lang w:val="es-ES"/>
    </w:rPr>
  </w:style>
  <w:style w:type="character" w:styleId="Refdecomentario">
    <w:name w:val="annotation reference"/>
    <w:basedOn w:val="Fuentedeprrafopredeter"/>
    <w:rsid w:val="00637A0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7A04"/>
    <w:pPr>
      <w:spacing w:after="0"/>
    </w:pPr>
    <w:rPr>
      <w:rFonts w:ascii="Arial" w:eastAsia="Times New Roman" w:hAnsi="Arial" w:cs="Times New Roman"/>
      <w:b/>
      <w:bCs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637A04"/>
    <w:rPr>
      <w:rFonts w:ascii="Arial" w:eastAsiaTheme="minorHAnsi" w:hAnsi="Arial" w:cstheme="minorBidi"/>
      <w:b/>
      <w:bCs/>
      <w:lang w:eastAsia="en-US"/>
    </w:rPr>
  </w:style>
  <w:style w:type="paragraph" w:customStyle="1" w:styleId="Formatolibre">
    <w:name w:val="Formato libre"/>
    <w:uiPriority w:val="99"/>
    <w:rsid w:val="00637A04"/>
    <w:pPr>
      <w:spacing w:line="336" w:lineRule="auto"/>
    </w:pPr>
    <w:rPr>
      <w:rFonts w:ascii="Bodoni SvtyTwo OS ITC TT-Book" w:hAnsi="Bodoni SvtyTwo OS ITC TT-Book" w:cs="Bodoni SvtyTwo OS ITC TT-Book"/>
      <w:color w:val="000000"/>
      <w:sz w:val="24"/>
      <w:szCs w:val="24"/>
      <w:lang w:val="es-ES_tradnl" w:eastAsia="en-US"/>
    </w:rPr>
  </w:style>
  <w:style w:type="paragraph" w:customStyle="1" w:styleId="Pa9">
    <w:name w:val="Pa9"/>
    <w:basedOn w:val="Default"/>
    <w:next w:val="Default"/>
    <w:uiPriority w:val="99"/>
    <w:rsid w:val="00637A04"/>
    <w:pPr>
      <w:spacing w:line="201" w:lineRule="atLeast"/>
    </w:pPr>
    <w:rPr>
      <w:rFonts w:eastAsia="Times New Roman"/>
      <w:color w:val="auto"/>
      <w:lang w:eastAsia="es-ES"/>
    </w:rPr>
  </w:style>
  <w:style w:type="paragraph" w:customStyle="1" w:styleId="Estilo1">
    <w:name w:val="Estilo1"/>
    <w:basedOn w:val="PARRAFO"/>
    <w:qFormat/>
    <w:rsid w:val="0057071A"/>
    <w:pPr>
      <w:numPr>
        <w:numId w:val="2"/>
      </w:numPr>
      <w:shd w:val="clear" w:color="auto" w:fill="FFFFFF"/>
      <w:autoSpaceDE/>
      <w:autoSpaceDN/>
      <w:spacing w:before="360" w:after="180" w:line="360" w:lineRule="auto"/>
    </w:pPr>
    <w:rPr>
      <w:color w:val="000000"/>
      <w:szCs w:val="24"/>
      <w:shd w:val="clear" w:color="auto" w:fill="FFFFFF"/>
    </w:rPr>
  </w:style>
  <w:style w:type="paragraph" w:customStyle="1" w:styleId="Estilo2">
    <w:name w:val="Estilo2"/>
    <w:basedOn w:val="Prrafodelista"/>
    <w:qFormat/>
    <w:rsid w:val="0057071A"/>
    <w:pPr>
      <w:numPr>
        <w:numId w:val="9"/>
      </w:numPr>
      <w:spacing w:before="240" w:after="240" w:line="360" w:lineRule="auto"/>
    </w:pPr>
    <w:rPr>
      <w:rFonts w:eastAsiaTheme="minorHAnsi" w:cstheme="minorBidi"/>
      <w:szCs w:val="22"/>
      <w:shd w:val="clear" w:color="auto" w:fill="FFFF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ABDD980AAAB54DB7DFDC0DFDC922D8" ma:contentTypeVersion="1" ma:contentTypeDescription="Crear nuevo documento." ma:contentTypeScope="" ma:versionID="2107ecde098a044085ed328aeffade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EC522B-2AE8-4F01-A9CC-3BA1C219D890}"/>
</file>

<file path=customXml/itemProps2.xml><?xml version="1.0" encoding="utf-8"?>
<ds:datastoreItem xmlns:ds="http://schemas.openxmlformats.org/officeDocument/2006/customXml" ds:itemID="{AC92F7B1-FBEA-4BC6-9584-D16CF31CFB37}"/>
</file>

<file path=customXml/itemProps3.xml><?xml version="1.0" encoding="utf-8"?>
<ds:datastoreItem xmlns:ds="http://schemas.openxmlformats.org/officeDocument/2006/customXml" ds:itemID="{C53434D1-6488-4EF7-AF2F-8F44839581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Premios Bien Hecho en España 2025</dc:title>
  <dc:creator/>
  <dc:description/>
  <cp:lastModifiedBy/>
  <cp:revision>1</cp:revision>
  <dcterms:created xsi:type="dcterms:W3CDTF">2025-10-09T06:43:00Z</dcterms:created>
  <dcterms:modified xsi:type="dcterms:W3CDTF">2025-10-09T06:43:00Z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0x01010016ABDD980AAAB54DB7DFDC0DFDC922D8</vt:lpwstr>
  </property>
</Properties>
</file>